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4FBB5FC7" w14:textId="0293F5C5" w:rsidR="009E6ED1" w:rsidRDefault="000A66D8">
      <w:r>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EB58BF"/>
    <w:p w14:paraId="4CA1C7E6" w14:textId="77777777" w:rsidR="00EB58BF" w:rsidRDefault="00EB58BF"/>
    <w:p w14:paraId="15709E4C" w14:textId="77777777" w:rsidR="00EB58BF" w:rsidRDefault="00EB58BF"/>
    <w:p w14:paraId="63DEF48E" w14:textId="77777777" w:rsidR="00EB58BF" w:rsidRDefault="00EB58BF"/>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48982E25" w:rsidR="00C02262" w:rsidRDefault="008A0831">
      <w:r>
        <w:t>Table 2: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Sminthuridae</w:t>
            </w:r>
            <w:proofErr w:type="spellEnd"/>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C0D4FD3" w14:textId="1AABD0A6" w:rsidR="00C02262" w:rsidRDefault="00D85BC0">
      <w:r>
        <w:t>Figure: Phylogenetic tree of prey items</w:t>
      </w:r>
    </w:p>
    <w:p w14:paraId="4C702308" w14:textId="77777777" w:rsidR="00D85BC0" w:rsidRDefault="00D85BC0"/>
    <w:p w14:paraId="6E5078C8" w14:textId="77777777" w:rsidR="00C02262" w:rsidRDefault="00C02262"/>
    <w:p w14:paraId="64132B20" w14:textId="77777777" w:rsidR="00C02262" w:rsidRDefault="00C02262"/>
    <w:p w14:paraId="5E91F23C" w14:textId="26D5A69D" w:rsidR="00C02262" w:rsidRDefault="00C02262"/>
    <w:p w14:paraId="6D6593D3" w14:textId="10025FAA" w:rsidR="008A0831" w:rsidRDefault="007D3E29">
      <w:r>
        <w:rPr>
          <w:noProof/>
        </w:rPr>
        <w:lastRenderedPageBreak/>
        <w:drawing>
          <wp:inline distT="0" distB="0" distL="0" distR="0" wp14:anchorId="461CC523" wp14:editId="67730BA1">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49AE84C" w14:textId="65CE6CB8" w:rsidR="008A0831" w:rsidRDefault="008A0831"/>
    <w:p w14:paraId="3B2DC921" w14:textId="6689BB3F" w:rsidR="008A0831" w:rsidRDefault="008A0831"/>
    <w:p w14:paraId="4CE14BEF" w14:textId="7A2AE6D0" w:rsidR="008A0831" w:rsidRDefault="008A0831"/>
    <w:p w14:paraId="5AE5B558" w14:textId="396ACD82" w:rsidR="008A0831" w:rsidRDefault="008A0831"/>
    <w:p w14:paraId="515AB437" w14:textId="1FC08078" w:rsidR="008A0831" w:rsidRDefault="008A0831"/>
    <w:p w14:paraId="370D30F2" w14:textId="101B73FB" w:rsidR="008A0831" w:rsidRDefault="008A0831"/>
    <w:p w14:paraId="083D2347" w14:textId="2C7F0C06" w:rsidR="008A0831" w:rsidRDefault="008A0831"/>
    <w:p w14:paraId="20FD029F" w14:textId="255A4955" w:rsidR="008A0831" w:rsidRDefault="008A0831"/>
    <w:p w14:paraId="13BC04DE" w14:textId="2F137AF6" w:rsidR="008A0831" w:rsidRDefault="008A0831"/>
    <w:p w14:paraId="1960FFB1" w14:textId="77777777" w:rsidR="008A0831" w:rsidRDefault="008A0831"/>
    <w:p w14:paraId="0F1A453D" w14:textId="5DEC5783" w:rsidR="00C02262" w:rsidRDefault="00C02262"/>
    <w:p w14:paraId="4EE63200" w14:textId="70191C0A" w:rsidR="00EB58BF" w:rsidRDefault="00EB58BF"/>
    <w:p w14:paraId="0E559702" w14:textId="048EE672" w:rsidR="00EB58BF" w:rsidRDefault="00EB58BF"/>
    <w:p w14:paraId="792B5829" w14:textId="0EE2184E" w:rsidR="00EB58BF" w:rsidRDefault="00EB58BF"/>
    <w:p w14:paraId="4C12A767" w14:textId="77777777" w:rsidR="00EB58BF" w:rsidRDefault="00EB58BF"/>
    <w:p w14:paraId="319E9999" w14:textId="77777777" w:rsidR="00795C4F" w:rsidRDefault="00795C4F"/>
    <w:p w14:paraId="7B15CD69" w14:textId="77777777" w:rsidR="00795C4F" w:rsidRDefault="00795C4F"/>
    <w:p w14:paraId="69498932" w14:textId="77777777" w:rsidR="00795C4F" w:rsidRDefault="00795C4F"/>
    <w:p w14:paraId="27AC6420" w14:textId="77777777" w:rsidR="00795C4F" w:rsidRDefault="00795C4F"/>
    <w:p w14:paraId="2EA414EB" w14:textId="77777777" w:rsidR="00AA1306" w:rsidRDefault="00AA1306">
      <w:r>
        <w:rPr>
          <w:rFonts w:ascii="Times New Roman" w:hAnsi="Times New Roman" w:cs="Times New Roman"/>
          <w:noProof/>
        </w:rPr>
        <w:lastRenderedPageBreak/>
        <w:drawing>
          <wp:inline distT="0" distB="0" distL="0" distR="0" wp14:anchorId="7507CEAD" wp14:editId="58BC8121">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95593C" w14:textId="77777777" w:rsidR="00AA1306" w:rsidRDefault="00AA1306"/>
    <w:p w14:paraId="0DDC5C0E" w14:textId="77777777" w:rsidR="00AA1306" w:rsidRDefault="00AA1306"/>
    <w:p w14:paraId="0C9D286E" w14:textId="77777777" w:rsidR="00AA1306" w:rsidRDefault="00AA1306" w:rsidP="00AA1306">
      <w:pPr>
        <w:rPr>
          <w:rFonts w:ascii="Times New Roman" w:hAnsi="Times New Roman" w:cs="Times New Roman"/>
        </w:rPr>
      </w:pPr>
      <w:r>
        <w:rPr>
          <w:rFonts w:ascii="Times New Roman" w:hAnsi="Times New Roman" w:cs="Times New Roman"/>
        </w:rPr>
        <w:t>Figure: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5778A0F5" w14:textId="77777777" w:rsidR="00AA1306" w:rsidRDefault="00AA1306"/>
    <w:p w14:paraId="7607A1BF" w14:textId="77777777" w:rsidR="00AA1306" w:rsidRDefault="00AA1306"/>
    <w:p w14:paraId="123E0F79" w14:textId="77777777" w:rsidR="00AA1306" w:rsidRDefault="00AA1306"/>
    <w:p w14:paraId="5E14B7FC" w14:textId="77777777" w:rsidR="00AA1306" w:rsidRDefault="00AA1306"/>
    <w:p w14:paraId="35F6F3ED" w14:textId="77777777" w:rsidR="00AA1306" w:rsidRDefault="00AA1306"/>
    <w:p w14:paraId="2504F212" w14:textId="77777777" w:rsidR="00AA1306" w:rsidRDefault="00AA1306"/>
    <w:p w14:paraId="01D0930A" w14:textId="77777777" w:rsidR="00AA1306" w:rsidRDefault="00AA1306"/>
    <w:p w14:paraId="1F4A0A8A" w14:textId="77777777" w:rsidR="00AA1306" w:rsidRDefault="00AA1306"/>
    <w:p w14:paraId="1FA37601" w14:textId="77777777" w:rsidR="00AA1306" w:rsidRDefault="00AA1306"/>
    <w:p w14:paraId="687D6E04" w14:textId="77777777" w:rsidR="00AA1306" w:rsidRDefault="00AA1306"/>
    <w:p w14:paraId="2536EE7D" w14:textId="77777777" w:rsidR="00AA1306" w:rsidRDefault="00AA1306"/>
    <w:p w14:paraId="7A820A94" w14:textId="77777777" w:rsidR="00AA1306" w:rsidRDefault="00AA1306"/>
    <w:p w14:paraId="55DB7D95" w14:textId="77777777" w:rsidR="00AA1306" w:rsidRDefault="00AA1306"/>
    <w:p w14:paraId="69A9BE38" w14:textId="77777777" w:rsidR="00AA1306" w:rsidRDefault="00AA1306"/>
    <w:p w14:paraId="2329A9A3" w14:textId="77777777" w:rsidR="00AA1306" w:rsidRDefault="00AA1306"/>
    <w:p w14:paraId="6F5483AB" w14:textId="77777777" w:rsidR="00AA1306" w:rsidRDefault="00AA1306"/>
    <w:p w14:paraId="3C8EF885" w14:textId="77777777" w:rsidR="00AA1306" w:rsidRDefault="00AA1306"/>
    <w:p w14:paraId="765A40CF" w14:textId="77777777" w:rsidR="00AA1306" w:rsidRDefault="00AA1306"/>
    <w:p w14:paraId="68B5B3ED" w14:textId="7F754D44" w:rsidR="008A2085" w:rsidRDefault="0013608D">
      <w:r>
        <w:t xml:space="preserve">Table </w:t>
      </w:r>
      <w:r w:rsidR="00EB58BF">
        <w:t>3</w:t>
      </w:r>
      <w:r>
        <w:t>: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04F7B9E2" w:rsidR="00C02262" w:rsidRDefault="00C02262"/>
    <w:p w14:paraId="7EF72CCA" w14:textId="77777777" w:rsidR="00C02262" w:rsidRDefault="00C02262"/>
    <w:p w14:paraId="624B6FD5" w14:textId="5E5D1FF2" w:rsidR="00C02262" w:rsidRDefault="00C02262">
      <w:r>
        <w:br w:type="page"/>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68C739FE" w:rsidR="002C5D19" w:rsidRDefault="000A66D8">
      <w:r>
        <w:lastRenderedPageBreak/>
        <w:t xml:space="preserve">Table </w:t>
      </w:r>
      <w:r w:rsidR="0013608D">
        <w:t>3</w:t>
      </w:r>
      <w:r>
        <w:t xml:space="preserve">: </w:t>
      </w:r>
      <w:r w:rsidR="002C5D19">
        <w:t>Model outputs for size model</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65797A29" w:rsidR="00403955" w:rsidRDefault="000F374D">
      <w:r>
        <w:lastRenderedPageBreak/>
        <w:t>SI Figure: Size distribution for predators in CCA analysis</w:t>
      </w:r>
      <w:r w:rsidR="00EB58BF">
        <w:rPr>
          <w:noProof/>
        </w:rPr>
        <w:drawing>
          <wp:inline distT="0" distB="0" distL="0" distR="0" wp14:anchorId="00505CCD" wp14:editId="04C42E4F">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0F8DCD0" w14:textId="4B313D76" w:rsidR="000F374D" w:rsidRDefault="000F374D"/>
    <w:p w14:paraId="218F78FB" w14:textId="0379E3B2" w:rsidR="005E437B" w:rsidRDefault="005E437B">
      <w:r>
        <w:t>CCA Biplot (corresponds to Figure):</w:t>
      </w:r>
    </w:p>
    <w:p w14:paraId="7620D989" w14:textId="4EDB2EAD" w:rsidR="005E437B" w:rsidRDefault="005E437B">
      <w:r>
        <w:rPr>
          <w:noProof/>
        </w:rPr>
        <w:lastRenderedPageBreak/>
        <w:drawing>
          <wp:inline distT="0" distB="0" distL="0" distR="0" wp14:anchorId="499A8EBE" wp14:editId="1782ABE8">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5E437B"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0F374D"/>
    <w:rsid w:val="0013608D"/>
    <w:rsid w:val="001F0529"/>
    <w:rsid w:val="002C5D19"/>
    <w:rsid w:val="00403955"/>
    <w:rsid w:val="00452997"/>
    <w:rsid w:val="005C4D14"/>
    <w:rsid w:val="005E437B"/>
    <w:rsid w:val="00627850"/>
    <w:rsid w:val="00665539"/>
    <w:rsid w:val="006E740F"/>
    <w:rsid w:val="00795C4F"/>
    <w:rsid w:val="007D3E29"/>
    <w:rsid w:val="007F1B51"/>
    <w:rsid w:val="008A0831"/>
    <w:rsid w:val="008A2085"/>
    <w:rsid w:val="00950D74"/>
    <w:rsid w:val="009E6ED1"/>
    <w:rsid w:val="00A45751"/>
    <w:rsid w:val="00A768D4"/>
    <w:rsid w:val="00A90579"/>
    <w:rsid w:val="00AA1306"/>
    <w:rsid w:val="00AB5841"/>
    <w:rsid w:val="00C02262"/>
    <w:rsid w:val="00D85BC0"/>
    <w:rsid w:val="00DA3389"/>
    <w:rsid w:val="00EB5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792</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5</cp:revision>
  <cp:lastPrinted>2021-01-28T19:54:00Z</cp:lastPrinted>
  <dcterms:created xsi:type="dcterms:W3CDTF">2021-01-28T19:54:00Z</dcterms:created>
  <dcterms:modified xsi:type="dcterms:W3CDTF">2021-02-08T20:43:00Z</dcterms:modified>
</cp:coreProperties>
</file>